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43889" w:rsidRPr="00FC2FD6" w:rsidRDefault="00443889" w:rsidP="004B239D">
      <w:pPr>
        <w:rPr>
          <w:rFonts w:ascii="Arial" w:hAnsi="Arial" w:cs="Arial"/>
          <w:sz w:val="2"/>
          <w:szCs w:val="2"/>
        </w:rPr>
      </w:pPr>
    </w:p>
    <w:p w:rsidR="002D762D" w:rsidRPr="00BC5ECC" w:rsidRDefault="002D762D" w:rsidP="00116B1A">
      <w:pPr>
        <w:jc w:val="center"/>
        <w:rPr>
          <w:rFonts w:ascii="Arial" w:hAnsi="Arial" w:cs="Arial"/>
          <w:b/>
          <w:sz w:val="22"/>
          <w:szCs w:val="22"/>
        </w:rPr>
      </w:pPr>
    </w:p>
    <w:p w:rsidR="00EB0E0F" w:rsidRPr="00EB0E0F" w:rsidRDefault="000037BC" w:rsidP="001D49B8">
      <w:pPr>
        <w:rPr>
          <w:rFonts w:ascii="Arial" w:hAnsi="Arial" w:cs="Arial"/>
          <w:color w:val="0D0D0D"/>
          <w:lang w:val="de-CH"/>
        </w:rPr>
      </w:pPr>
      <w:r>
        <w:rPr>
          <w:noProof/>
          <w:lang w:eastAsia="de-CH"/>
        </w:rPr>
        <w:drawing>
          <wp:inline distT="0" distB="0" distL="0" distR="0">
            <wp:extent cx="6267450" cy="1266825"/>
            <wp:effectExtent l="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74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485A" w:rsidRDefault="003C36ED" w:rsidP="00AF198C">
      <w:pPr>
        <w:jc w:val="center"/>
        <w:rPr>
          <w:rFonts w:ascii="Arial" w:hAnsi="Arial" w:cs="Arial"/>
          <w:color w:val="0D0D0D"/>
          <w:sz w:val="28"/>
          <w:szCs w:val="28"/>
          <w:lang w:val="de-CH"/>
        </w:rPr>
      </w:pPr>
      <w:r>
        <w:rPr>
          <w:rFonts w:ascii="Arial" w:hAnsi="Arial" w:cs="Arial"/>
          <w:noProof/>
          <w:sz w:val="2"/>
          <w:szCs w:val="2"/>
        </w:rPr>
        <w:drawing>
          <wp:inline distT="0" distB="0" distL="0" distR="0" wp14:anchorId="2BD55FF8" wp14:editId="33CF898E">
            <wp:extent cx="3657600" cy="274320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MRN Festbänke Bild 1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36ED" w:rsidRDefault="003C36ED" w:rsidP="001D49B8">
      <w:pPr>
        <w:rPr>
          <w:rFonts w:ascii="Arial" w:hAnsi="Arial" w:cs="Arial"/>
          <w:color w:val="0D0D0D"/>
          <w:sz w:val="28"/>
          <w:szCs w:val="28"/>
          <w:lang w:val="de-CH"/>
        </w:rPr>
      </w:pPr>
    </w:p>
    <w:p w:rsidR="003C36ED" w:rsidRPr="00226CC2" w:rsidRDefault="003C36ED" w:rsidP="00783DC9">
      <w:pPr>
        <w:jc w:val="center"/>
        <w:rPr>
          <w:rFonts w:ascii="Arial" w:hAnsi="Arial" w:cs="Arial"/>
          <w:b/>
          <w:color w:val="0D0D0D"/>
          <w:sz w:val="48"/>
          <w:szCs w:val="48"/>
          <w:lang w:val="de-CH"/>
        </w:rPr>
      </w:pPr>
      <w:r w:rsidRPr="0000705B">
        <w:rPr>
          <w:rFonts w:ascii="Arial" w:hAnsi="Arial" w:cs="Arial"/>
          <w:b/>
          <w:color w:val="4472C4" w:themeColor="accent1"/>
          <w:sz w:val="48"/>
          <w:szCs w:val="48"/>
          <w:lang w:val="de-CH"/>
        </w:rPr>
        <w:t>Festb</w:t>
      </w:r>
      <w:r w:rsidR="0000705B" w:rsidRPr="0000705B">
        <w:rPr>
          <w:rFonts w:ascii="Arial" w:hAnsi="Arial" w:cs="Arial"/>
          <w:b/>
          <w:color w:val="4472C4" w:themeColor="accent1"/>
          <w:sz w:val="48"/>
          <w:szCs w:val="48"/>
          <w:lang w:val="de-CH"/>
        </w:rPr>
        <w:t>ank-Service</w:t>
      </w:r>
    </w:p>
    <w:p w:rsidR="003C36ED" w:rsidRDefault="003C36ED" w:rsidP="001D49B8">
      <w:pPr>
        <w:rPr>
          <w:rFonts w:ascii="Arial" w:hAnsi="Arial" w:cs="Arial"/>
          <w:color w:val="0D0D0D"/>
          <w:sz w:val="28"/>
          <w:szCs w:val="28"/>
          <w:lang w:val="de-CH"/>
        </w:rPr>
      </w:pPr>
    </w:p>
    <w:p w:rsidR="003C36ED" w:rsidRDefault="003C36ED" w:rsidP="001D49B8">
      <w:pPr>
        <w:rPr>
          <w:rFonts w:ascii="Arial" w:hAnsi="Arial" w:cs="Arial"/>
          <w:color w:val="0D0D0D"/>
          <w:sz w:val="28"/>
          <w:szCs w:val="28"/>
          <w:lang w:val="de-CH"/>
        </w:rPr>
      </w:pPr>
      <w:r>
        <w:rPr>
          <w:rFonts w:ascii="Arial" w:hAnsi="Arial" w:cs="Arial"/>
          <w:color w:val="0D0D0D"/>
          <w:sz w:val="28"/>
          <w:szCs w:val="28"/>
          <w:lang w:val="de-CH"/>
        </w:rPr>
        <w:t>Liebe Kollegen</w:t>
      </w:r>
    </w:p>
    <w:p w:rsidR="003C36ED" w:rsidRDefault="003C36ED" w:rsidP="001D49B8">
      <w:pPr>
        <w:rPr>
          <w:rFonts w:ascii="Arial" w:hAnsi="Arial" w:cs="Arial"/>
          <w:color w:val="0D0D0D"/>
          <w:sz w:val="28"/>
          <w:szCs w:val="28"/>
          <w:lang w:val="de-CH"/>
        </w:rPr>
      </w:pPr>
    </w:p>
    <w:p w:rsidR="003C36ED" w:rsidRDefault="003C36ED" w:rsidP="001D49B8">
      <w:pPr>
        <w:rPr>
          <w:rFonts w:ascii="Arial" w:hAnsi="Arial" w:cs="Arial"/>
          <w:color w:val="0D0D0D"/>
          <w:sz w:val="28"/>
          <w:szCs w:val="28"/>
          <w:lang w:val="de-CH"/>
        </w:rPr>
      </w:pPr>
      <w:r>
        <w:rPr>
          <w:rFonts w:ascii="Arial" w:hAnsi="Arial" w:cs="Arial"/>
          <w:color w:val="0D0D0D"/>
          <w:sz w:val="28"/>
          <w:szCs w:val="28"/>
          <w:lang w:val="de-CH"/>
        </w:rPr>
        <w:t>Es ist wieder Zeit, unsere Festbänke aus dem Winterschlaf zu holen und für die neue Saison fit zu machen.</w:t>
      </w:r>
    </w:p>
    <w:p w:rsidR="003C36ED" w:rsidRDefault="003C36ED" w:rsidP="001D49B8">
      <w:pPr>
        <w:rPr>
          <w:rFonts w:ascii="Arial" w:hAnsi="Arial" w:cs="Arial"/>
          <w:color w:val="0D0D0D"/>
          <w:sz w:val="28"/>
          <w:szCs w:val="28"/>
          <w:lang w:val="de-CH"/>
        </w:rPr>
      </w:pPr>
    </w:p>
    <w:p w:rsidR="003C36ED" w:rsidRPr="0000705B" w:rsidRDefault="003C36ED" w:rsidP="001D49B8">
      <w:pPr>
        <w:rPr>
          <w:rFonts w:ascii="Arial" w:hAnsi="Arial" w:cs="Arial"/>
          <w:b/>
          <w:color w:val="4472C4" w:themeColor="accent1"/>
          <w:sz w:val="28"/>
          <w:szCs w:val="28"/>
          <w:lang w:val="de-CH"/>
        </w:rPr>
      </w:pPr>
      <w:r w:rsidRPr="0000705B">
        <w:rPr>
          <w:rFonts w:ascii="Arial" w:hAnsi="Arial" w:cs="Arial"/>
          <w:b/>
          <w:color w:val="4472C4" w:themeColor="accent1"/>
          <w:sz w:val="28"/>
          <w:szCs w:val="28"/>
          <w:lang w:val="de-CH"/>
        </w:rPr>
        <w:t xml:space="preserve">Wir treffen uns am </w:t>
      </w:r>
      <w:r w:rsidR="00A96324" w:rsidRPr="00A96324">
        <w:rPr>
          <w:rFonts w:ascii="Arial" w:hAnsi="Arial" w:cs="Arial"/>
          <w:b/>
          <w:color w:val="FF0000"/>
          <w:sz w:val="28"/>
          <w:szCs w:val="28"/>
          <w:lang w:val="de-CH"/>
        </w:rPr>
        <w:t>Dienstag</w:t>
      </w:r>
      <w:r w:rsidRPr="00A96324">
        <w:rPr>
          <w:rFonts w:ascii="Arial" w:hAnsi="Arial" w:cs="Arial"/>
          <w:b/>
          <w:color w:val="FF0000"/>
          <w:sz w:val="28"/>
          <w:szCs w:val="28"/>
          <w:lang w:val="de-CH"/>
        </w:rPr>
        <w:t xml:space="preserve"> </w:t>
      </w:r>
      <w:r w:rsidR="00A96324" w:rsidRPr="00A96324">
        <w:rPr>
          <w:rFonts w:ascii="Arial" w:hAnsi="Arial" w:cs="Arial"/>
          <w:b/>
          <w:color w:val="FF0000"/>
          <w:sz w:val="28"/>
          <w:szCs w:val="28"/>
          <w:lang w:val="de-CH"/>
        </w:rPr>
        <w:t>6</w:t>
      </w:r>
      <w:r w:rsidRPr="00A96324">
        <w:rPr>
          <w:rFonts w:ascii="Arial" w:hAnsi="Arial" w:cs="Arial"/>
          <w:b/>
          <w:color w:val="FF0000"/>
          <w:sz w:val="28"/>
          <w:szCs w:val="28"/>
          <w:lang w:val="de-CH"/>
        </w:rPr>
        <w:t xml:space="preserve">. Mai 2025 </w:t>
      </w:r>
      <w:r w:rsidRPr="0000705B">
        <w:rPr>
          <w:rFonts w:ascii="Arial" w:hAnsi="Arial" w:cs="Arial"/>
          <w:b/>
          <w:color w:val="4472C4" w:themeColor="accent1"/>
          <w:sz w:val="28"/>
          <w:szCs w:val="28"/>
          <w:lang w:val="de-CH"/>
        </w:rPr>
        <w:t>um 19</w:t>
      </w:r>
      <w:r w:rsidR="00226CC2" w:rsidRPr="0000705B">
        <w:rPr>
          <w:rFonts w:ascii="Arial" w:hAnsi="Arial" w:cs="Arial"/>
          <w:b/>
          <w:color w:val="4472C4" w:themeColor="accent1"/>
          <w:sz w:val="28"/>
          <w:szCs w:val="28"/>
          <w:lang w:val="de-CH"/>
        </w:rPr>
        <w:t xml:space="preserve">:00 Uhr in der Scheune von Elsbeth </w:t>
      </w:r>
      <w:proofErr w:type="spellStart"/>
      <w:r w:rsidR="00226CC2" w:rsidRPr="0000705B">
        <w:rPr>
          <w:rFonts w:ascii="Arial" w:hAnsi="Arial" w:cs="Arial"/>
          <w:b/>
          <w:color w:val="4472C4" w:themeColor="accent1"/>
          <w:sz w:val="28"/>
          <w:szCs w:val="28"/>
          <w:lang w:val="de-CH"/>
        </w:rPr>
        <w:t>Schaad</w:t>
      </w:r>
      <w:proofErr w:type="spellEnd"/>
      <w:r w:rsidR="00226CC2" w:rsidRPr="0000705B">
        <w:rPr>
          <w:rFonts w:ascii="Arial" w:hAnsi="Arial" w:cs="Arial"/>
          <w:b/>
          <w:color w:val="4472C4" w:themeColor="accent1"/>
          <w:sz w:val="28"/>
          <w:szCs w:val="28"/>
          <w:lang w:val="de-CH"/>
        </w:rPr>
        <w:t>.</w:t>
      </w:r>
    </w:p>
    <w:p w:rsidR="00226CC2" w:rsidRDefault="00226CC2" w:rsidP="001D49B8">
      <w:pPr>
        <w:rPr>
          <w:rFonts w:ascii="Arial" w:hAnsi="Arial" w:cs="Arial"/>
          <w:color w:val="0D0D0D"/>
          <w:sz w:val="28"/>
          <w:szCs w:val="28"/>
          <w:lang w:val="de-CH"/>
        </w:rPr>
      </w:pPr>
    </w:p>
    <w:p w:rsidR="00226CC2" w:rsidRDefault="00226CC2" w:rsidP="001D49B8">
      <w:pPr>
        <w:rPr>
          <w:rFonts w:ascii="Arial" w:hAnsi="Arial" w:cs="Arial"/>
          <w:b/>
          <w:color w:val="0D0D0D"/>
          <w:sz w:val="28"/>
          <w:szCs w:val="28"/>
          <w:lang w:val="de-CH"/>
        </w:rPr>
      </w:pPr>
      <w:r w:rsidRPr="00C16F19">
        <w:rPr>
          <w:rFonts w:ascii="Arial" w:hAnsi="Arial" w:cs="Arial"/>
          <w:b/>
          <w:color w:val="0D0D0D"/>
          <w:sz w:val="28"/>
          <w:szCs w:val="28"/>
          <w:lang w:val="de-CH"/>
        </w:rPr>
        <w:t>Mitnehmen: Handschuhe, Zange, kleiner Schraubenzieher</w:t>
      </w:r>
    </w:p>
    <w:p w:rsidR="00AF198C" w:rsidRPr="00C16F19" w:rsidRDefault="00AF198C" w:rsidP="001D49B8">
      <w:pPr>
        <w:rPr>
          <w:rFonts w:ascii="Arial" w:hAnsi="Arial" w:cs="Arial"/>
          <w:b/>
          <w:color w:val="0D0D0D"/>
          <w:sz w:val="28"/>
          <w:szCs w:val="28"/>
          <w:lang w:val="de-CH"/>
        </w:rPr>
      </w:pPr>
    </w:p>
    <w:p w:rsidR="00226CC2" w:rsidRDefault="00226CC2" w:rsidP="001D49B8">
      <w:pPr>
        <w:rPr>
          <w:rFonts w:ascii="Arial" w:hAnsi="Arial" w:cs="Arial"/>
          <w:color w:val="0D0D0D"/>
          <w:sz w:val="28"/>
          <w:szCs w:val="28"/>
          <w:lang w:val="de-CH"/>
        </w:rPr>
      </w:pPr>
      <w:r>
        <w:rPr>
          <w:rFonts w:ascii="Arial" w:hAnsi="Arial" w:cs="Arial"/>
          <w:color w:val="0D0D0D"/>
          <w:sz w:val="28"/>
          <w:szCs w:val="28"/>
          <w:lang w:val="de-CH"/>
        </w:rPr>
        <w:t>Das anschliessende Helferessen ist organisiert</w:t>
      </w:r>
      <w:r w:rsidR="00783DC9">
        <w:rPr>
          <w:rFonts w:ascii="Arial" w:hAnsi="Arial" w:cs="Arial"/>
          <w:color w:val="0D0D0D"/>
          <w:sz w:val="28"/>
          <w:szCs w:val="28"/>
          <w:lang w:val="de-CH"/>
        </w:rPr>
        <w:t>.</w:t>
      </w:r>
    </w:p>
    <w:p w:rsidR="00226CC2" w:rsidRDefault="00226CC2" w:rsidP="001D49B8">
      <w:pPr>
        <w:rPr>
          <w:rFonts w:ascii="Arial" w:hAnsi="Arial" w:cs="Arial"/>
          <w:color w:val="0D0D0D"/>
          <w:sz w:val="28"/>
          <w:szCs w:val="28"/>
          <w:lang w:val="de-CH"/>
        </w:rPr>
      </w:pPr>
    </w:p>
    <w:p w:rsidR="00226CC2" w:rsidRDefault="00226CC2" w:rsidP="001D49B8">
      <w:pPr>
        <w:rPr>
          <w:rFonts w:ascii="Arial" w:hAnsi="Arial" w:cs="Arial"/>
          <w:color w:val="0D0D0D"/>
          <w:sz w:val="28"/>
          <w:szCs w:val="28"/>
          <w:lang w:val="de-CH"/>
        </w:rPr>
      </w:pPr>
      <w:r>
        <w:rPr>
          <w:rFonts w:ascii="Arial" w:hAnsi="Arial" w:cs="Arial"/>
          <w:color w:val="0D0D0D"/>
          <w:sz w:val="28"/>
          <w:szCs w:val="28"/>
          <w:lang w:val="de-CH"/>
        </w:rPr>
        <w:t xml:space="preserve">Der Vorstand freut sich </w:t>
      </w:r>
      <w:r w:rsidR="00A92331">
        <w:rPr>
          <w:rFonts w:ascii="Arial" w:hAnsi="Arial" w:cs="Arial"/>
          <w:color w:val="0D0D0D"/>
          <w:sz w:val="28"/>
          <w:szCs w:val="28"/>
          <w:lang w:val="de-CH"/>
        </w:rPr>
        <w:t>auf</w:t>
      </w:r>
      <w:r>
        <w:rPr>
          <w:rFonts w:ascii="Arial" w:hAnsi="Arial" w:cs="Arial"/>
          <w:color w:val="0D0D0D"/>
          <w:sz w:val="28"/>
          <w:szCs w:val="28"/>
          <w:lang w:val="de-CH"/>
        </w:rPr>
        <w:t xml:space="preserve"> euren Einsatz. Vielen Dank!</w:t>
      </w:r>
      <w:bookmarkStart w:id="0" w:name="_GoBack"/>
      <w:bookmarkEnd w:id="0"/>
    </w:p>
    <w:p w:rsidR="00783DC9" w:rsidRDefault="00783DC9" w:rsidP="001D49B8">
      <w:pPr>
        <w:rPr>
          <w:rFonts w:ascii="Arial" w:hAnsi="Arial" w:cs="Arial"/>
          <w:color w:val="0D0D0D"/>
          <w:sz w:val="28"/>
          <w:szCs w:val="28"/>
          <w:lang w:val="de-CH"/>
        </w:rPr>
      </w:pPr>
    </w:p>
    <w:p w:rsidR="00226CC2" w:rsidRPr="00CA485A" w:rsidRDefault="00783DC9" w:rsidP="001D49B8">
      <w:pPr>
        <w:rPr>
          <w:rFonts w:ascii="Arial" w:hAnsi="Arial" w:cs="Arial"/>
          <w:color w:val="0D0D0D"/>
          <w:sz w:val="28"/>
          <w:szCs w:val="28"/>
          <w:lang w:val="de-CH"/>
        </w:rPr>
      </w:pPr>
      <w:r>
        <w:rPr>
          <w:rFonts w:ascii="Arial" w:hAnsi="Arial" w:cs="Arial"/>
          <w:noProof/>
          <w:color w:val="0D0D0D"/>
          <w:sz w:val="28"/>
          <w:szCs w:val="28"/>
          <w:lang w:val="de-CH"/>
        </w:rPr>
        <w:t xml:space="preserve">       </w:t>
      </w:r>
      <w:r>
        <w:rPr>
          <w:rFonts w:ascii="Arial" w:hAnsi="Arial" w:cs="Arial"/>
          <w:noProof/>
          <w:color w:val="0D0D0D"/>
          <w:sz w:val="28"/>
          <w:szCs w:val="28"/>
          <w:lang w:val="de-CH"/>
        </w:rPr>
        <w:drawing>
          <wp:inline distT="0" distB="0" distL="0" distR="0" wp14:anchorId="008A6C14" wp14:editId="5960E0F4">
            <wp:extent cx="2192400" cy="1645200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MRN Festbänke Bild 2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2400" cy="164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color w:val="0D0D0D"/>
          <w:sz w:val="28"/>
          <w:szCs w:val="28"/>
          <w:lang w:val="de-CH"/>
        </w:rPr>
        <w:t xml:space="preserve">  </w:t>
      </w:r>
      <w:r w:rsidR="00182224">
        <w:rPr>
          <w:rFonts w:ascii="Arial" w:hAnsi="Arial" w:cs="Arial"/>
          <w:noProof/>
          <w:color w:val="0D0D0D"/>
          <w:sz w:val="28"/>
          <w:szCs w:val="28"/>
          <w:lang w:val="de-CH"/>
        </w:rPr>
        <w:t xml:space="preserve">  </w:t>
      </w:r>
      <w:r w:rsidR="00B13450">
        <w:rPr>
          <w:rFonts w:ascii="Arial" w:hAnsi="Arial" w:cs="Arial"/>
          <w:noProof/>
          <w:color w:val="0D0D0D"/>
          <w:sz w:val="28"/>
          <w:szCs w:val="28"/>
          <w:lang w:val="de-CH"/>
        </w:rPr>
        <w:t xml:space="preserve"> </w:t>
      </w:r>
      <w:r w:rsidR="00182224">
        <w:rPr>
          <w:rFonts w:ascii="Arial" w:hAnsi="Arial" w:cs="Arial"/>
          <w:noProof/>
          <w:color w:val="0D0D0D"/>
          <w:sz w:val="28"/>
          <w:szCs w:val="28"/>
          <w:lang w:val="de-CH"/>
        </w:rPr>
        <w:t xml:space="preserve"> </w:t>
      </w:r>
      <w:r>
        <w:rPr>
          <w:rFonts w:ascii="Arial" w:hAnsi="Arial" w:cs="Arial"/>
          <w:noProof/>
          <w:color w:val="0D0D0D"/>
          <w:sz w:val="28"/>
          <w:szCs w:val="28"/>
          <w:lang w:val="de-CH"/>
        </w:rPr>
        <w:t xml:space="preserve">    </w:t>
      </w:r>
      <w:r>
        <w:rPr>
          <w:rFonts w:ascii="Arial" w:hAnsi="Arial" w:cs="Arial"/>
          <w:noProof/>
          <w:color w:val="0D0D0D"/>
          <w:sz w:val="28"/>
          <w:szCs w:val="28"/>
          <w:lang w:val="de-CH"/>
        </w:rPr>
        <w:drawing>
          <wp:inline distT="0" distB="0" distL="0" distR="0" wp14:anchorId="1DC4259F" wp14:editId="08E419E2">
            <wp:extent cx="2192400" cy="1645200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MRN Festbänke Bild 3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2400" cy="164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26CC2" w:rsidRPr="00CA485A" w:rsidSect="008850A1">
      <w:pgSz w:w="11906" w:h="16838"/>
      <w:pgMar w:top="567" w:right="1418" w:bottom="709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239D"/>
    <w:rsid w:val="000037BC"/>
    <w:rsid w:val="0000705B"/>
    <w:rsid w:val="000123FE"/>
    <w:rsid w:val="0001588C"/>
    <w:rsid w:val="00026ACE"/>
    <w:rsid w:val="00034AB9"/>
    <w:rsid w:val="00062DD2"/>
    <w:rsid w:val="000A5758"/>
    <w:rsid w:val="000B22A6"/>
    <w:rsid w:val="000C3215"/>
    <w:rsid w:val="000C4803"/>
    <w:rsid w:val="000F687B"/>
    <w:rsid w:val="00116B1A"/>
    <w:rsid w:val="00117027"/>
    <w:rsid w:val="00117728"/>
    <w:rsid w:val="00124C8E"/>
    <w:rsid w:val="00140DB1"/>
    <w:rsid w:val="001477AE"/>
    <w:rsid w:val="00165A17"/>
    <w:rsid w:val="001758CF"/>
    <w:rsid w:val="00182224"/>
    <w:rsid w:val="001A0886"/>
    <w:rsid w:val="001A3ACF"/>
    <w:rsid w:val="001C5A4E"/>
    <w:rsid w:val="001D49B8"/>
    <w:rsid w:val="001E2B1E"/>
    <w:rsid w:val="00200B0D"/>
    <w:rsid w:val="00226CC2"/>
    <w:rsid w:val="00237BE1"/>
    <w:rsid w:val="00243AF8"/>
    <w:rsid w:val="002540A7"/>
    <w:rsid w:val="0025452F"/>
    <w:rsid w:val="00262A67"/>
    <w:rsid w:val="002653DA"/>
    <w:rsid w:val="00265E73"/>
    <w:rsid w:val="00274246"/>
    <w:rsid w:val="00277A54"/>
    <w:rsid w:val="00287634"/>
    <w:rsid w:val="002D48D6"/>
    <w:rsid w:val="002D762D"/>
    <w:rsid w:val="003131B2"/>
    <w:rsid w:val="00332634"/>
    <w:rsid w:val="0035034C"/>
    <w:rsid w:val="00392F30"/>
    <w:rsid w:val="00393A09"/>
    <w:rsid w:val="003A5EBC"/>
    <w:rsid w:val="003B3CDF"/>
    <w:rsid w:val="003C36ED"/>
    <w:rsid w:val="003C54DA"/>
    <w:rsid w:val="003D38DA"/>
    <w:rsid w:val="003D7E95"/>
    <w:rsid w:val="003E77D4"/>
    <w:rsid w:val="00431212"/>
    <w:rsid w:val="00437872"/>
    <w:rsid w:val="00443889"/>
    <w:rsid w:val="00461658"/>
    <w:rsid w:val="004618A6"/>
    <w:rsid w:val="004766FD"/>
    <w:rsid w:val="004814AE"/>
    <w:rsid w:val="00481724"/>
    <w:rsid w:val="004929C7"/>
    <w:rsid w:val="00495D76"/>
    <w:rsid w:val="00497FDE"/>
    <w:rsid w:val="004A0466"/>
    <w:rsid w:val="004B239D"/>
    <w:rsid w:val="004F2058"/>
    <w:rsid w:val="004F3A0B"/>
    <w:rsid w:val="004F4F85"/>
    <w:rsid w:val="005304D2"/>
    <w:rsid w:val="005317F6"/>
    <w:rsid w:val="005449B7"/>
    <w:rsid w:val="00560D01"/>
    <w:rsid w:val="00573041"/>
    <w:rsid w:val="0057785E"/>
    <w:rsid w:val="005A6DCA"/>
    <w:rsid w:val="005B6400"/>
    <w:rsid w:val="005D078A"/>
    <w:rsid w:val="005E6CEB"/>
    <w:rsid w:val="00613917"/>
    <w:rsid w:val="0062410C"/>
    <w:rsid w:val="00635340"/>
    <w:rsid w:val="00641459"/>
    <w:rsid w:val="0068080E"/>
    <w:rsid w:val="00680D4A"/>
    <w:rsid w:val="006854BE"/>
    <w:rsid w:val="006B7DDE"/>
    <w:rsid w:val="0072161C"/>
    <w:rsid w:val="007313FE"/>
    <w:rsid w:val="00737329"/>
    <w:rsid w:val="00762FEC"/>
    <w:rsid w:val="00783DC9"/>
    <w:rsid w:val="00784A49"/>
    <w:rsid w:val="007A5EFF"/>
    <w:rsid w:val="007A6981"/>
    <w:rsid w:val="007C58EB"/>
    <w:rsid w:val="007F275D"/>
    <w:rsid w:val="0080106D"/>
    <w:rsid w:val="008124A9"/>
    <w:rsid w:val="00814453"/>
    <w:rsid w:val="008214C6"/>
    <w:rsid w:val="00832B48"/>
    <w:rsid w:val="008850A1"/>
    <w:rsid w:val="00892523"/>
    <w:rsid w:val="00892D5B"/>
    <w:rsid w:val="008B114F"/>
    <w:rsid w:val="008C08D2"/>
    <w:rsid w:val="008E1032"/>
    <w:rsid w:val="008E247F"/>
    <w:rsid w:val="008E6743"/>
    <w:rsid w:val="008F091D"/>
    <w:rsid w:val="008F0E74"/>
    <w:rsid w:val="00902319"/>
    <w:rsid w:val="00913E40"/>
    <w:rsid w:val="00915B74"/>
    <w:rsid w:val="00915CD6"/>
    <w:rsid w:val="0091665C"/>
    <w:rsid w:val="00927436"/>
    <w:rsid w:val="00935713"/>
    <w:rsid w:val="009567FE"/>
    <w:rsid w:val="00967A34"/>
    <w:rsid w:val="009723B6"/>
    <w:rsid w:val="00975C31"/>
    <w:rsid w:val="0097667E"/>
    <w:rsid w:val="00976FF0"/>
    <w:rsid w:val="009819C8"/>
    <w:rsid w:val="00983EC9"/>
    <w:rsid w:val="00994EB5"/>
    <w:rsid w:val="009C2DD5"/>
    <w:rsid w:val="009C75C7"/>
    <w:rsid w:val="009D71FB"/>
    <w:rsid w:val="009F2E0A"/>
    <w:rsid w:val="00A04F3F"/>
    <w:rsid w:val="00A25D44"/>
    <w:rsid w:val="00A34E19"/>
    <w:rsid w:val="00A377A4"/>
    <w:rsid w:val="00A43D6B"/>
    <w:rsid w:val="00A528A6"/>
    <w:rsid w:val="00A92331"/>
    <w:rsid w:val="00A96324"/>
    <w:rsid w:val="00AB017C"/>
    <w:rsid w:val="00AB42B1"/>
    <w:rsid w:val="00AB7603"/>
    <w:rsid w:val="00AC1776"/>
    <w:rsid w:val="00AE4C0C"/>
    <w:rsid w:val="00AF198C"/>
    <w:rsid w:val="00AF4A39"/>
    <w:rsid w:val="00AF702E"/>
    <w:rsid w:val="00B035DC"/>
    <w:rsid w:val="00B036A2"/>
    <w:rsid w:val="00B13450"/>
    <w:rsid w:val="00B65126"/>
    <w:rsid w:val="00B76BC0"/>
    <w:rsid w:val="00B81132"/>
    <w:rsid w:val="00BC5ECC"/>
    <w:rsid w:val="00BD1AE5"/>
    <w:rsid w:val="00BE2330"/>
    <w:rsid w:val="00C1329C"/>
    <w:rsid w:val="00C16F19"/>
    <w:rsid w:val="00C46404"/>
    <w:rsid w:val="00C70E5D"/>
    <w:rsid w:val="00C77B7D"/>
    <w:rsid w:val="00C822E7"/>
    <w:rsid w:val="00C93A66"/>
    <w:rsid w:val="00CA1C3D"/>
    <w:rsid w:val="00CA485A"/>
    <w:rsid w:val="00CB2459"/>
    <w:rsid w:val="00CE191C"/>
    <w:rsid w:val="00CE74EC"/>
    <w:rsid w:val="00CF6A9E"/>
    <w:rsid w:val="00D208E5"/>
    <w:rsid w:val="00D2135A"/>
    <w:rsid w:val="00D23052"/>
    <w:rsid w:val="00D24A38"/>
    <w:rsid w:val="00D4101D"/>
    <w:rsid w:val="00D44E37"/>
    <w:rsid w:val="00D601AF"/>
    <w:rsid w:val="00D702B9"/>
    <w:rsid w:val="00D71147"/>
    <w:rsid w:val="00D71B5C"/>
    <w:rsid w:val="00D92452"/>
    <w:rsid w:val="00D95DC9"/>
    <w:rsid w:val="00DB7A6F"/>
    <w:rsid w:val="00DD3F14"/>
    <w:rsid w:val="00DE09A6"/>
    <w:rsid w:val="00DF4338"/>
    <w:rsid w:val="00E16D64"/>
    <w:rsid w:val="00E53907"/>
    <w:rsid w:val="00E55CAF"/>
    <w:rsid w:val="00E56AB1"/>
    <w:rsid w:val="00E87646"/>
    <w:rsid w:val="00EA0AE2"/>
    <w:rsid w:val="00EA4660"/>
    <w:rsid w:val="00EB0E0F"/>
    <w:rsid w:val="00EB422B"/>
    <w:rsid w:val="00EB5C0B"/>
    <w:rsid w:val="00EC0E9B"/>
    <w:rsid w:val="00EE3E62"/>
    <w:rsid w:val="00EF7A5D"/>
    <w:rsid w:val="00F01287"/>
    <w:rsid w:val="00F1007A"/>
    <w:rsid w:val="00F126A4"/>
    <w:rsid w:val="00F14275"/>
    <w:rsid w:val="00F20ED4"/>
    <w:rsid w:val="00F363DC"/>
    <w:rsid w:val="00F746C4"/>
    <w:rsid w:val="00F82E44"/>
    <w:rsid w:val="00FB5231"/>
    <w:rsid w:val="00FC2FD6"/>
    <w:rsid w:val="00FC3A5B"/>
    <w:rsid w:val="00FC4A9B"/>
    <w:rsid w:val="00FD7CDB"/>
    <w:rsid w:val="00FE3ABF"/>
    <w:rsid w:val="00FF2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EBD397C"/>
  <w15:chartTrackingRefBased/>
  <w15:docId w15:val="{69AC1903-73BA-4CD5-AD68-4327158FD6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E87646"/>
    <w:rPr>
      <w:sz w:val="24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E8764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link w:val="berschrift2Zchn"/>
    <w:semiHidden/>
    <w:unhideWhenUsed/>
    <w:qFormat/>
    <w:rsid w:val="00E8764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berschrift3">
    <w:name w:val="heading 3"/>
    <w:basedOn w:val="Standard"/>
    <w:next w:val="Standard"/>
    <w:link w:val="berschrift3Zchn"/>
    <w:semiHidden/>
    <w:unhideWhenUsed/>
    <w:qFormat/>
    <w:rsid w:val="00E8764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berschrift4">
    <w:name w:val="heading 4"/>
    <w:basedOn w:val="Standard"/>
    <w:next w:val="Standard"/>
    <w:link w:val="berschrift4Zchn"/>
    <w:semiHidden/>
    <w:unhideWhenUsed/>
    <w:qFormat/>
    <w:rsid w:val="00E8764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berschrift6">
    <w:name w:val="heading 6"/>
    <w:basedOn w:val="Standard"/>
    <w:next w:val="Standard"/>
    <w:link w:val="berschrift6Zchn"/>
    <w:semiHidden/>
    <w:unhideWhenUsed/>
    <w:qFormat/>
    <w:rsid w:val="00E87646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link w:val="berschrift1"/>
    <w:rsid w:val="00E87646"/>
    <w:rPr>
      <w:rFonts w:ascii="Cambria" w:eastAsia="Times New Roman" w:hAnsi="Cambria" w:cs="Times New Roman"/>
      <w:b/>
      <w:bCs/>
      <w:kern w:val="32"/>
      <w:sz w:val="32"/>
      <w:szCs w:val="32"/>
      <w:lang w:val="de-DE" w:eastAsia="de-DE"/>
    </w:rPr>
  </w:style>
  <w:style w:type="character" w:customStyle="1" w:styleId="berschrift2Zchn">
    <w:name w:val="Überschrift 2 Zchn"/>
    <w:link w:val="berschrift2"/>
    <w:semiHidden/>
    <w:rsid w:val="00E87646"/>
    <w:rPr>
      <w:rFonts w:ascii="Cambria" w:eastAsia="Times New Roman" w:hAnsi="Cambria" w:cs="Times New Roman"/>
      <w:b/>
      <w:bCs/>
      <w:i/>
      <w:iCs/>
      <w:sz w:val="28"/>
      <w:szCs w:val="28"/>
      <w:lang w:val="de-DE" w:eastAsia="de-DE"/>
    </w:rPr>
  </w:style>
  <w:style w:type="character" w:customStyle="1" w:styleId="berschrift3Zchn">
    <w:name w:val="Überschrift 3 Zchn"/>
    <w:link w:val="berschrift3"/>
    <w:semiHidden/>
    <w:rsid w:val="00E87646"/>
    <w:rPr>
      <w:rFonts w:ascii="Cambria" w:eastAsia="Times New Roman" w:hAnsi="Cambria" w:cs="Times New Roman"/>
      <w:b/>
      <w:bCs/>
      <w:sz w:val="26"/>
      <w:szCs w:val="26"/>
      <w:lang w:val="de-DE" w:eastAsia="de-DE"/>
    </w:rPr>
  </w:style>
  <w:style w:type="character" w:customStyle="1" w:styleId="berschrift4Zchn">
    <w:name w:val="Überschrift 4 Zchn"/>
    <w:link w:val="berschrift4"/>
    <w:semiHidden/>
    <w:rsid w:val="00E87646"/>
    <w:rPr>
      <w:rFonts w:ascii="Calibri" w:eastAsia="Times New Roman" w:hAnsi="Calibri" w:cs="Times New Roman"/>
      <w:b/>
      <w:bCs/>
      <w:sz w:val="28"/>
      <w:szCs w:val="28"/>
      <w:lang w:val="de-DE" w:eastAsia="de-DE"/>
    </w:rPr>
  </w:style>
  <w:style w:type="character" w:customStyle="1" w:styleId="berschrift6Zchn">
    <w:name w:val="Überschrift 6 Zchn"/>
    <w:link w:val="berschrift6"/>
    <w:semiHidden/>
    <w:rsid w:val="00E87646"/>
    <w:rPr>
      <w:rFonts w:ascii="Calibri" w:eastAsia="Times New Roman" w:hAnsi="Calibri" w:cs="Times New Roman"/>
      <w:b/>
      <w:bCs/>
      <w:sz w:val="22"/>
      <w:szCs w:val="22"/>
      <w:lang w:val="de-DE" w:eastAsia="de-DE"/>
    </w:rPr>
  </w:style>
  <w:style w:type="paragraph" w:styleId="Titel">
    <w:name w:val="Title"/>
    <w:basedOn w:val="Standard"/>
    <w:link w:val="TitelZchn"/>
    <w:qFormat/>
    <w:rsid w:val="00E87646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elZchn">
    <w:name w:val="Titel Zchn"/>
    <w:link w:val="Titel"/>
    <w:rsid w:val="00E87646"/>
    <w:rPr>
      <w:rFonts w:ascii="Cambria" w:eastAsia="Times New Roman" w:hAnsi="Cambria" w:cs="Times New Roman"/>
      <w:b/>
      <w:bCs/>
      <w:kern w:val="28"/>
      <w:sz w:val="32"/>
      <w:szCs w:val="32"/>
      <w:lang w:val="de-DE" w:eastAsia="de-DE"/>
    </w:rPr>
  </w:style>
  <w:style w:type="character" w:styleId="Fett">
    <w:name w:val="Strong"/>
    <w:qFormat/>
    <w:rsid w:val="00E87646"/>
    <w:rPr>
      <w:b/>
      <w:bCs/>
    </w:rPr>
  </w:style>
  <w:style w:type="character" w:customStyle="1" w:styleId="apple-style-span">
    <w:name w:val="apple-style-span"/>
    <w:rsid w:val="00A528A6"/>
  </w:style>
  <w:style w:type="character" w:styleId="Hyperlink">
    <w:name w:val="Hyperlink"/>
    <w:uiPriority w:val="99"/>
    <w:unhideWhenUsed/>
    <w:rsid w:val="00A528A6"/>
    <w:rPr>
      <w:color w:val="0000FF"/>
      <w:u w:val="single"/>
    </w:rPr>
  </w:style>
  <w:style w:type="character" w:styleId="NichtaufgelsteErwhnung">
    <w:name w:val="Unresolved Mention"/>
    <w:uiPriority w:val="99"/>
    <w:semiHidden/>
    <w:unhideWhenUsed/>
    <w:rsid w:val="00026ACE"/>
    <w:rPr>
      <w:color w:val="605E5C"/>
      <w:shd w:val="clear" w:color="auto" w:fill="E1DFDD"/>
    </w:rPr>
  </w:style>
  <w:style w:type="paragraph" w:styleId="StandardWeb">
    <w:name w:val="Normal (Web)"/>
    <w:basedOn w:val="Standard"/>
    <w:uiPriority w:val="99"/>
    <w:semiHidden/>
    <w:unhideWhenUsed/>
    <w:rsid w:val="00EB422B"/>
    <w:pPr>
      <w:spacing w:before="100" w:beforeAutospacing="1" w:after="100" w:afterAutospacing="1"/>
    </w:pPr>
    <w:rPr>
      <w:lang w:val="de-CH"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772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01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1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95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962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709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663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3717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59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5548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57240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522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</CharactersWithSpaces>
  <SharedDoc>false</SharedDoc>
  <HLinks>
    <vt:vector size="6" baseType="variant">
      <vt:variant>
        <vt:i4>7536655</vt:i4>
      </vt:variant>
      <vt:variant>
        <vt:i4>0</vt:i4>
      </vt:variant>
      <vt:variant>
        <vt:i4>0</vt:i4>
      </vt:variant>
      <vt:variant>
        <vt:i4>5</vt:i4>
      </vt:variant>
      <vt:variant>
        <vt:lpwstr>mailto:toni.hartmann@shinternet.ch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Besitzer</dc:creator>
  <cp:keywords/>
  <cp:lastModifiedBy>Toni Hartmann</cp:lastModifiedBy>
  <cp:revision>5</cp:revision>
  <cp:lastPrinted>2025-04-18T17:43:00Z</cp:lastPrinted>
  <dcterms:created xsi:type="dcterms:W3CDTF">2025-04-19T08:40:00Z</dcterms:created>
  <dcterms:modified xsi:type="dcterms:W3CDTF">2025-04-27T17:04:00Z</dcterms:modified>
</cp:coreProperties>
</file>